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7A636" w14:textId="77777777" w:rsidR="00D9320E" w:rsidRPr="00EA1CE3" w:rsidRDefault="00D9320E" w:rsidP="00EA1CE3">
      <w:pPr>
        <w:pStyle w:val="Heading1"/>
      </w:pPr>
      <w:r w:rsidRPr="00EA1CE3">
        <w:t xml:space="preserve">Section 8: Lead and manage service provision for disabled children and young people </w:t>
      </w:r>
    </w:p>
    <w:p w14:paraId="2B300F6E" w14:textId="77777777" w:rsidR="00D9320E" w:rsidRPr="00690958" w:rsidRDefault="00D9320E" w:rsidP="00D9320E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</w:rPr>
      </w:pPr>
      <w:r w:rsidRPr="00690958">
        <w:rPr>
          <w:rFonts w:ascii="Arial" w:eastAsia="Calibri" w:hAnsi="Arial" w:cs="Arial"/>
          <w:b/>
          <w:sz w:val="24"/>
          <w:szCs w:val="24"/>
        </w:rPr>
        <w:t xml:space="preserve">Links to unit 528 </w:t>
      </w:r>
      <w:r w:rsidRPr="00690958">
        <w:rPr>
          <w:rFonts w:ascii="Arial" w:eastAsia="Calibri" w:hAnsi="Arial" w:cs="Arial"/>
          <w:b/>
          <w:bCs/>
          <w:sz w:val="24"/>
          <w:szCs w:val="24"/>
        </w:rPr>
        <w:t xml:space="preserve">City &amp; Guilds Level 5 Leadership and Management of Health and Social Care: Practice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D9320E" w:rsidRPr="00690958" w14:paraId="54A4ECB1" w14:textId="77777777" w:rsidTr="00EA1CE3">
        <w:trPr>
          <w:tblHeader/>
        </w:trPr>
        <w:tc>
          <w:tcPr>
            <w:tcW w:w="5240" w:type="dxa"/>
            <w:shd w:val="clear" w:color="auto" w:fill="auto"/>
          </w:tcPr>
          <w:p w14:paraId="6DCCB012" w14:textId="77777777" w:rsidR="00D9320E" w:rsidRPr="00690958" w:rsidRDefault="00D9320E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690958">
              <w:rPr>
                <w:rFonts w:eastAsia="Calibri"/>
                <w:b/>
                <w:sz w:val="24"/>
                <w:szCs w:val="24"/>
              </w:rPr>
              <w:t>Summary notes</w:t>
            </w:r>
          </w:p>
        </w:tc>
        <w:tc>
          <w:tcPr>
            <w:tcW w:w="4115" w:type="dxa"/>
            <w:shd w:val="clear" w:color="auto" w:fill="auto"/>
          </w:tcPr>
          <w:p w14:paraId="608B9CD2" w14:textId="77777777" w:rsidR="00D9320E" w:rsidRPr="00690958" w:rsidRDefault="00D9320E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690958">
              <w:rPr>
                <w:rFonts w:eastAsia="Calibri"/>
                <w:b/>
                <w:sz w:val="24"/>
                <w:szCs w:val="24"/>
              </w:rPr>
              <w:t xml:space="preserve">Examples of evidence </w:t>
            </w:r>
          </w:p>
        </w:tc>
        <w:tc>
          <w:tcPr>
            <w:tcW w:w="4593" w:type="dxa"/>
            <w:shd w:val="clear" w:color="auto" w:fill="auto"/>
          </w:tcPr>
          <w:p w14:paraId="670C0EE9" w14:textId="77777777" w:rsidR="00D9320E" w:rsidRPr="00690958" w:rsidRDefault="00D9320E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690958">
              <w:rPr>
                <w:rFonts w:eastAsia="Calibri"/>
                <w:b/>
                <w:sz w:val="24"/>
                <w:szCs w:val="24"/>
              </w:rPr>
              <w:t>Signature, role and date</w:t>
            </w:r>
          </w:p>
        </w:tc>
      </w:tr>
      <w:tr w:rsidR="00D9320E" w:rsidRPr="00690958" w14:paraId="04C381E5" w14:textId="77777777" w:rsidTr="00B8396E">
        <w:tc>
          <w:tcPr>
            <w:tcW w:w="5240" w:type="dxa"/>
          </w:tcPr>
          <w:p w14:paraId="5619194B" w14:textId="77777777" w:rsidR="00D9320E" w:rsidRPr="00690958" w:rsidRDefault="00D9320E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1BEC27AB" w14:textId="77777777" w:rsidR="00D9320E" w:rsidRPr="00690958" w:rsidRDefault="00D9320E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4DBA814B" w14:textId="77777777" w:rsidR="00D9320E" w:rsidRPr="00690958" w:rsidRDefault="00D9320E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06FF009A" w14:textId="77777777" w:rsidR="00D9320E" w:rsidRPr="00690958" w:rsidRDefault="00D9320E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15" w:type="dxa"/>
          </w:tcPr>
          <w:p w14:paraId="7FC6CC10" w14:textId="77777777" w:rsidR="00D9320E" w:rsidRPr="00690958" w:rsidRDefault="00D9320E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93" w:type="dxa"/>
          </w:tcPr>
          <w:p w14:paraId="088F83E4" w14:textId="77777777" w:rsidR="00D9320E" w:rsidRPr="00690958" w:rsidRDefault="00D9320E" w:rsidP="00B8396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5B5AED48" w14:textId="77777777" w:rsidR="00D9320E" w:rsidRPr="00690958" w:rsidRDefault="00D9320E" w:rsidP="00D9320E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4296"/>
        <w:gridCol w:w="2002"/>
      </w:tblGrid>
      <w:tr w:rsidR="00D9320E" w:rsidRPr="00690958" w14:paraId="515CF6D0" w14:textId="77777777" w:rsidTr="00EA1CE3">
        <w:trPr>
          <w:tblHeader/>
        </w:trPr>
        <w:tc>
          <w:tcPr>
            <w:tcW w:w="2547" w:type="dxa"/>
            <w:shd w:val="clear" w:color="auto" w:fill="auto"/>
          </w:tcPr>
          <w:p w14:paraId="4A4DBABF" w14:textId="77777777" w:rsidR="00D9320E" w:rsidRPr="00690958" w:rsidRDefault="00D9320E" w:rsidP="00B8396E">
            <w:pPr>
              <w:rPr>
                <w:rFonts w:eastAsia="Calibri"/>
                <w:b/>
                <w:sz w:val="24"/>
                <w:szCs w:val="24"/>
              </w:rPr>
            </w:pPr>
            <w:r w:rsidRPr="00690958">
              <w:rPr>
                <w:rFonts w:eastAsia="Calibri"/>
                <w:b/>
                <w:sz w:val="24"/>
                <w:szCs w:val="24"/>
              </w:rPr>
              <w:t>Induction standards</w:t>
            </w:r>
          </w:p>
        </w:tc>
        <w:tc>
          <w:tcPr>
            <w:tcW w:w="5103" w:type="dxa"/>
            <w:shd w:val="clear" w:color="auto" w:fill="auto"/>
          </w:tcPr>
          <w:p w14:paraId="23021831" w14:textId="77777777" w:rsidR="00D9320E" w:rsidRPr="00690958" w:rsidRDefault="00D9320E" w:rsidP="00B8396E">
            <w:pPr>
              <w:rPr>
                <w:rFonts w:eastAsia="Calibri"/>
                <w:b/>
                <w:sz w:val="24"/>
                <w:szCs w:val="24"/>
              </w:rPr>
            </w:pPr>
            <w:r w:rsidRPr="00690958">
              <w:rPr>
                <w:rFonts w:eastAsia="Calibri"/>
                <w:b/>
                <w:sz w:val="24"/>
                <w:szCs w:val="24"/>
              </w:rPr>
              <w:t>How I have met this standard</w:t>
            </w:r>
          </w:p>
        </w:tc>
        <w:tc>
          <w:tcPr>
            <w:tcW w:w="4296" w:type="dxa"/>
            <w:shd w:val="clear" w:color="auto" w:fill="auto"/>
          </w:tcPr>
          <w:p w14:paraId="2266CB5F" w14:textId="77777777" w:rsidR="00D9320E" w:rsidRPr="00690958" w:rsidRDefault="00D9320E" w:rsidP="00B8396E">
            <w:pPr>
              <w:rPr>
                <w:rFonts w:eastAsia="Calibri"/>
                <w:b/>
                <w:sz w:val="24"/>
                <w:szCs w:val="24"/>
              </w:rPr>
            </w:pPr>
            <w:r w:rsidRPr="00690958">
              <w:rPr>
                <w:rFonts w:eastAsia="Calibri"/>
                <w:b/>
                <w:sz w:val="24"/>
                <w:szCs w:val="24"/>
              </w:rPr>
              <w:t>Comments from the person signing to confirm the standard has been met</w:t>
            </w:r>
          </w:p>
        </w:tc>
        <w:tc>
          <w:tcPr>
            <w:tcW w:w="2002" w:type="dxa"/>
            <w:shd w:val="clear" w:color="auto" w:fill="auto"/>
          </w:tcPr>
          <w:p w14:paraId="5C94BE7F" w14:textId="77777777" w:rsidR="00D9320E" w:rsidRPr="00690958" w:rsidRDefault="00D9320E" w:rsidP="00B8396E">
            <w:pPr>
              <w:rPr>
                <w:rFonts w:eastAsia="Calibri"/>
                <w:b/>
                <w:sz w:val="24"/>
                <w:szCs w:val="24"/>
              </w:rPr>
            </w:pPr>
            <w:r w:rsidRPr="00690958">
              <w:rPr>
                <w:rFonts w:eastAsia="Calibri"/>
                <w:b/>
                <w:sz w:val="24"/>
                <w:szCs w:val="24"/>
              </w:rPr>
              <w:t xml:space="preserve">Date and signatures </w:t>
            </w:r>
          </w:p>
        </w:tc>
      </w:tr>
      <w:tr w:rsidR="00EA1CE3" w:rsidRPr="00690958" w14:paraId="0CA17E44" w14:textId="77777777" w:rsidTr="00145069">
        <w:tc>
          <w:tcPr>
            <w:tcW w:w="13948" w:type="dxa"/>
            <w:gridSpan w:val="4"/>
          </w:tcPr>
          <w:p w14:paraId="37C55B8B" w14:textId="77777777" w:rsidR="00EA1CE3" w:rsidRPr="00690958" w:rsidRDefault="00EA1CE3" w:rsidP="00B8396E">
            <w:pPr>
              <w:rPr>
                <w:rFonts w:eastAsia="Calibri"/>
                <w:b/>
                <w:color w:val="11846A"/>
                <w:sz w:val="24"/>
                <w:szCs w:val="24"/>
              </w:rPr>
            </w:pPr>
            <w:r w:rsidRPr="00690958">
              <w:rPr>
                <w:rFonts w:eastAsia="Calibri"/>
                <w:b/>
                <w:color w:val="11846A"/>
                <w:sz w:val="24"/>
                <w:szCs w:val="24"/>
              </w:rPr>
              <w:t>You have knowledge and understanding of and are able to lead and manage:</w:t>
            </w:r>
          </w:p>
          <w:p w14:paraId="7E0478F6" w14:textId="77777777" w:rsidR="00EA1CE3" w:rsidRPr="00690958" w:rsidRDefault="00EA1CE3" w:rsidP="00B8396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320E" w:rsidRPr="00690958" w14:paraId="000BE239" w14:textId="77777777" w:rsidTr="00B8396E">
        <w:tc>
          <w:tcPr>
            <w:tcW w:w="2547" w:type="dxa"/>
          </w:tcPr>
          <w:p w14:paraId="2A75A4C9" w14:textId="77777777" w:rsidR="00D9320E" w:rsidRPr="00690958" w:rsidRDefault="00D9320E" w:rsidP="00B8396E">
            <w:pPr>
              <w:rPr>
                <w:rFonts w:eastAsia="Calibri"/>
                <w:sz w:val="24"/>
                <w:szCs w:val="24"/>
              </w:rPr>
            </w:pPr>
            <w:r w:rsidRPr="00690958">
              <w:rPr>
                <w:rFonts w:eastAsia="Calibri"/>
                <w:sz w:val="24"/>
                <w:szCs w:val="24"/>
              </w:rPr>
              <w:t xml:space="preserve">Development of understanding of perceptions, perspectives and nature of disability </w:t>
            </w:r>
          </w:p>
          <w:p w14:paraId="7E3F81B1" w14:textId="77777777" w:rsidR="00D9320E" w:rsidRPr="00690958" w:rsidRDefault="00D9320E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55F58DC" w14:textId="77777777" w:rsidR="00D9320E" w:rsidRPr="00690958" w:rsidRDefault="00D9320E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96" w:type="dxa"/>
          </w:tcPr>
          <w:p w14:paraId="15E0EFFA" w14:textId="77777777" w:rsidR="00D9320E" w:rsidRPr="00690958" w:rsidRDefault="00D9320E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2" w:type="dxa"/>
          </w:tcPr>
          <w:p w14:paraId="71630D8E" w14:textId="77777777" w:rsidR="00D9320E" w:rsidRPr="00690958" w:rsidRDefault="00D9320E" w:rsidP="00B8396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320E" w:rsidRPr="00690958" w14:paraId="462A5BC4" w14:textId="77777777" w:rsidTr="00B8396E">
        <w:tc>
          <w:tcPr>
            <w:tcW w:w="2547" w:type="dxa"/>
          </w:tcPr>
          <w:p w14:paraId="62F24BE5" w14:textId="77777777" w:rsidR="00D9320E" w:rsidRPr="00690958" w:rsidRDefault="00D9320E" w:rsidP="00B8396E">
            <w:pPr>
              <w:rPr>
                <w:rFonts w:eastAsia="Calibri"/>
                <w:sz w:val="24"/>
                <w:szCs w:val="24"/>
              </w:rPr>
            </w:pPr>
            <w:r w:rsidRPr="00690958">
              <w:rPr>
                <w:rFonts w:eastAsia="Calibri"/>
                <w:sz w:val="24"/>
                <w:szCs w:val="24"/>
              </w:rPr>
              <w:t xml:space="preserve">Practice which supports children and </w:t>
            </w:r>
            <w:r w:rsidRPr="00690958">
              <w:rPr>
                <w:rFonts w:eastAsia="Calibri"/>
                <w:sz w:val="24"/>
                <w:szCs w:val="24"/>
              </w:rPr>
              <w:lastRenderedPageBreak/>
              <w:t>young people to develop a positive sense of self (including child development)</w:t>
            </w:r>
          </w:p>
          <w:p w14:paraId="045669F6" w14:textId="77777777" w:rsidR="00D9320E" w:rsidRPr="00690958" w:rsidRDefault="00D9320E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22BB459" w14:textId="77777777" w:rsidR="00D9320E" w:rsidRPr="00690958" w:rsidRDefault="00D9320E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96" w:type="dxa"/>
          </w:tcPr>
          <w:p w14:paraId="61B273BA" w14:textId="77777777" w:rsidR="00D9320E" w:rsidRPr="00690958" w:rsidRDefault="00D9320E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2" w:type="dxa"/>
          </w:tcPr>
          <w:p w14:paraId="160E85A9" w14:textId="77777777" w:rsidR="00D9320E" w:rsidRPr="00690958" w:rsidRDefault="00D9320E" w:rsidP="00B8396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320E" w:rsidRPr="00690958" w14:paraId="4A24A144" w14:textId="77777777" w:rsidTr="00B8396E">
        <w:tc>
          <w:tcPr>
            <w:tcW w:w="2547" w:type="dxa"/>
          </w:tcPr>
          <w:p w14:paraId="620F50F5" w14:textId="77777777" w:rsidR="00D9320E" w:rsidRPr="00690958" w:rsidRDefault="00D9320E" w:rsidP="00B8396E">
            <w:pPr>
              <w:rPr>
                <w:rFonts w:eastAsia="Calibri"/>
                <w:sz w:val="24"/>
                <w:szCs w:val="24"/>
              </w:rPr>
            </w:pPr>
            <w:r w:rsidRPr="00690958">
              <w:rPr>
                <w:rFonts w:eastAsia="Calibri"/>
                <w:sz w:val="24"/>
                <w:szCs w:val="24"/>
              </w:rPr>
              <w:t>Support for children and young people during change and transition</w:t>
            </w:r>
          </w:p>
          <w:p w14:paraId="00A1B048" w14:textId="77777777" w:rsidR="00D9320E" w:rsidRPr="00690958" w:rsidRDefault="00D9320E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5F47580" w14:textId="77777777" w:rsidR="00D9320E" w:rsidRPr="00690958" w:rsidRDefault="00D9320E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96" w:type="dxa"/>
          </w:tcPr>
          <w:p w14:paraId="1E4C83F3" w14:textId="77777777" w:rsidR="00D9320E" w:rsidRPr="00690958" w:rsidRDefault="00D9320E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2" w:type="dxa"/>
          </w:tcPr>
          <w:p w14:paraId="786EB50D" w14:textId="77777777" w:rsidR="00D9320E" w:rsidRPr="00690958" w:rsidRDefault="00D9320E" w:rsidP="00B8396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320E" w:rsidRPr="00690958" w14:paraId="71F06A25" w14:textId="77777777" w:rsidTr="00B8396E">
        <w:tc>
          <w:tcPr>
            <w:tcW w:w="2547" w:type="dxa"/>
          </w:tcPr>
          <w:p w14:paraId="7A4B9D1E" w14:textId="77777777" w:rsidR="00D9320E" w:rsidRPr="00690958" w:rsidRDefault="00D9320E" w:rsidP="00B8396E">
            <w:pPr>
              <w:rPr>
                <w:rFonts w:eastAsia="Calibri"/>
                <w:sz w:val="24"/>
                <w:szCs w:val="24"/>
              </w:rPr>
            </w:pPr>
            <w:r w:rsidRPr="00690958">
              <w:rPr>
                <w:rFonts w:eastAsia="Calibri"/>
                <w:sz w:val="24"/>
                <w:szCs w:val="24"/>
              </w:rPr>
              <w:t>Support for effective communication with disabled children and young people</w:t>
            </w:r>
          </w:p>
          <w:p w14:paraId="41D78BEC" w14:textId="77777777" w:rsidR="00D9320E" w:rsidRPr="00690958" w:rsidRDefault="00D9320E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51FB8AD" w14:textId="77777777" w:rsidR="00D9320E" w:rsidRPr="00690958" w:rsidRDefault="00D9320E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96" w:type="dxa"/>
          </w:tcPr>
          <w:p w14:paraId="2CFC7374" w14:textId="77777777" w:rsidR="00D9320E" w:rsidRPr="00690958" w:rsidRDefault="00D9320E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2" w:type="dxa"/>
          </w:tcPr>
          <w:p w14:paraId="6BE6023A" w14:textId="77777777" w:rsidR="00D9320E" w:rsidRPr="00690958" w:rsidRDefault="00D9320E" w:rsidP="00B8396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320E" w:rsidRPr="00690958" w14:paraId="773DF721" w14:textId="77777777" w:rsidTr="00B8396E">
        <w:tc>
          <w:tcPr>
            <w:tcW w:w="2547" w:type="dxa"/>
          </w:tcPr>
          <w:p w14:paraId="2F25100B" w14:textId="77777777" w:rsidR="00D9320E" w:rsidRPr="00690958" w:rsidRDefault="00D9320E" w:rsidP="00B8396E">
            <w:pPr>
              <w:rPr>
                <w:rFonts w:eastAsia="Calibri"/>
                <w:sz w:val="24"/>
                <w:szCs w:val="24"/>
              </w:rPr>
            </w:pPr>
            <w:r w:rsidRPr="00690958">
              <w:rPr>
                <w:rFonts w:eastAsia="Calibri"/>
                <w:sz w:val="24"/>
                <w:szCs w:val="24"/>
              </w:rPr>
              <w:t>Support for nutrition and hydration of disabled children and young people</w:t>
            </w:r>
          </w:p>
          <w:p w14:paraId="3BE5408D" w14:textId="77777777" w:rsidR="00D9320E" w:rsidRPr="00690958" w:rsidRDefault="00D9320E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4EA30CB" w14:textId="77777777" w:rsidR="00D9320E" w:rsidRPr="00690958" w:rsidRDefault="00D9320E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96" w:type="dxa"/>
          </w:tcPr>
          <w:p w14:paraId="075ED835" w14:textId="77777777" w:rsidR="00D9320E" w:rsidRPr="00690958" w:rsidRDefault="00D9320E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2" w:type="dxa"/>
          </w:tcPr>
          <w:p w14:paraId="5C99116A" w14:textId="77777777" w:rsidR="00D9320E" w:rsidRPr="00690958" w:rsidRDefault="00D9320E" w:rsidP="00B8396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320E" w:rsidRPr="00690958" w14:paraId="49DFED18" w14:textId="77777777" w:rsidTr="00B8396E">
        <w:tc>
          <w:tcPr>
            <w:tcW w:w="2547" w:type="dxa"/>
          </w:tcPr>
          <w:p w14:paraId="1F3EB536" w14:textId="77777777" w:rsidR="00D9320E" w:rsidRPr="00690958" w:rsidRDefault="00D9320E" w:rsidP="00B8396E">
            <w:pPr>
              <w:rPr>
                <w:rFonts w:eastAsia="Calibri"/>
                <w:sz w:val="24"/>
                <w:szCs w:val="24"/>
              </w:rPr>
            </w:pPr>
            <w:r w:rsidRPr="00690958">
              <w:rPr>
                <w:rFonts w:eastAsia="Calibri"/>
                <w:sz w:val="24"/>
                <w:szCs w:val="24"/>
              </w:rPr>
              <w:lastRenderedPageBreak/>
              <w:t>Safe use of medication when working with disabled children and young people</w:t>
            </w:r>
          </w:p>
          <w:p w14:paraId="43BA94C9" w14:textId="77777777" w:rsidR="00D9320E" w:rsidRPr="00690958" w:rsidRDefault="00D9320E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7EAB763" w14:textId="77777777" w:rsidR="00D9320E" w:rsidRPr="00690958" w:rsidRDefault="00D9320E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96" w:type="dxa"/>
          </w:tcPr>
          <w:p w14:paraId="328A3F09" w14:textId="77777777" w:rsidR="00D9320E" w:rsidRPr="00690958" w:rsidRDefault="00D9320E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2" w:type="dxa"/>
          </w:tcPr>
          <w:p w14:paraId="7CA10F96" w14:textId="77777777" w:rsidR="00D9320E" w:rsidRPr="00690958" w:rsidRDefault="00D9320E" w:rsidP="00B8396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320E" w:rsidRPr="00690958" w14:paraId="190C204D" w14:textId="77777777" w:rsidTr="00B8396E">
        <w:tc>
          <w:tcPr>
            <w:tcW w:w="2547" w:type="dxa"/>
          </w:tcPr>
          <w:p w14:paraId="2E979872" w14:textId="77777777" w:rsidR="00D9320E" w:rsidRPr="00690958" w:rsidRDefault="00D9320E" w:rsidP="00B8396E">
            <w:pPr>
              <w:rPr>
                <w:rFonts w:eastAsia="Calibri"/>
                <w:sz w:val="24"/>
                <w:szCs w:val="24"/>
              </w:rPr>
            </w:pPr>
            <w:r w:rsidRPr="00690958">
              <w:rPr>
                <w:rFonts w:eastAsia="Calibri"/>
                <w:sz w:val="24"/>
                <w:szCs w:val="24"/>
              </w:rPr>
              <w:t>Support for healthcare for disabled children and young people</w:t>
            </w:r>
          </w:p>
          <w:p w14:paraId="08C02861" w14:textId="77777777" w:rsidR="00D9320E" w:rsidRPr="00690958" w:rsidRDefault="00D9320E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ED9D858" w14:textId="77777777" w:rsidR="00D9320E" w:rsidRPr="00690958" w:rsidRDefault="00D9320E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96" w:type="dxa"/>
          </w:tcPr>
          <w:p w14:paraId="164D9046" w14:textId="77777777" w:rsidR="00D9320E" w:rsidRPr="00690958" w:rsidRDefault="00D9320E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2" w:type="dxa"/>
          </w:tcPr>
          <w:p w14:paraId="38A47AE9" w14:textId="77777777" w:rsidR="00D9320E" w:rsidRPr="00690958" w:rsidRDefault="00D9320E" w:rsidP="00B8396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320E" w:rsidRPr="00690958" w14:paraId="09875CE0" w14:textId="77777777" w:rsidTr="00B8396E">
        <w:tc>
          <w:tcPr>
            <w:tcW w:w="2547" w:type="dxa"/>
          </w:tcPr>
          <w:p w14:paraId="013FF3C8" w14:textId="77777777" w:rsidR="00D9320E" w:rsidRPr="00690958" w:rsidRDefault="00D9320E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90958">
              <w:rPr>
                <w:rFonts w:eastAsia="Calibri"/>
                <w:sz w:val="24"/>
                <w:szCs w:val="24"/>
              </w:rPr>
              <w:t>Practice which uses early intervention and prevention to minimise the risk of crises</w:t>
            </w:r>
          </w:p>
          <w:p w14:paraId="0D77EFEA" w14:textId="77777777" w:rsidR="00D9320E" w:rsidRPr="00690958" w:rsidRDefault="00D9320E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D3B9696" w14:textId="77777777" w:rsidR="00D9320E" w:rsidRPr="00690958" w:rsidRDefault="00D9320E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96" w:type="dxa"/>
          </w:tcPr>
          <w:p w14:paraId="020CCEC7" w14:textId="77777777" w:rsidR="00D9320E" w:rsidRPr="00690958" w:rsidRDefault="00D9320E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2" w:type="dxa"/>
          </w:tcPr>
          <w:p w14:paraId="40654EA8" w14:textId="77777777" w:rsidR="00D9320E" w:rsidRPr="00690958" w:rsidRDefault="00D9320E" w:rsidP="00B8396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320E" w:rsidRPr="00690958" w14:paraId="5BFD864D" w14:textId="77777777" w:rsidTr="00B8396E">
        <w:tc>
          <w:tcPr>
            <w:tcW w:w="2547" w:type="dxa"/>
          </w:tcPr>
          <w:p w14:paraId="2902BFB0" w14:textId="77777777" w:rsidR="00D9320E" w:rsidRPr="00690958" w:rsidRDefault="00D9320E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90958">
              <w:rPr>
                <w:rFonts w:eastAsia="Calibri"/>
                <w:sz w:val="24"/>
                <w:szCs w:val="24"/>
              </w:rPr>
              <w:t xml:space="preserve">Practice which actively involves families/carers in the support of disabled </w:t>
            </w:r>
            <w:r w:rsidRPr="00690958">
              <w:rPr>
                <w:rFonts w:eastAsia="Calibri"/>
                <w:sz w:val="24"/>
                <w:szCs w:val="24"/>
              </w:rPr>
              <w:lastRenderedPageBreak/>
              <w:t>children and young people</w:t>
            </w:r>
          </w:p>
          <w:p w14:paraId="69809342" w14:textId="77777777" w:rsidR="00D9320E" w:rsidRPr="00690958" w:rsidRDefault="00D9320E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49E4065" w14:textId="77777777" w:rsidR="00D9320E" w:rsidRPr="00690958" w:rsidRDefault="00D9320E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96" w:type="dxa"/>
          </w:tcPr>
          <w:p w14:paraId="46190801" w14:textId="77777777" w:rsidR="00D9320E" w:rsidRPr="00690958" w:rsidRDefault="00D9320E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2" w:type="dxa"/>
          </w:tcPr>
          <w:p w14:paraId="4954F9BC" w14:textId="77777777" w:rsidR="00D9320E" w:rsidRPr="00690958" w:rsidRDefault="00D9320E" w:rsidP="00B8396E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2318187A" w14:textId="77777777" w:rsidR="00D241FD" w:rsidRPr="00690958" w:rsidRDefault="00D241FD" w:rsidP="00D9320E">
      <w:pPr>
        <w:rPr>
          <w:rFonts w:ascii="Arial" w:hAnsi="Arial" w:cs="Arial"/>
          <w:sz w:val="24"/>
          <w:szCs w:val="24"/>
        </w:rPr>
      </w:pPr>
    </w:p>
    <w:sectPr w:rsidR="00D241FD" w:rsidRPr="00690958" w:rsidSect="0063690C">
      <w:headerReference w:type="first" r:id="rId6"/>
      <w:pgSz w:w="16840" w:h="1190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BB61A" w14:textId="77777777" w:rsidR="0063690C" w:rsidRDefault="0063690C" w:rsidP="0063690C">
      <w:pPr>
        <w:spacing w:after="0" w:line="240" w:lineRule="auto"/>
      </w:pPr>
      <w:r>
        <w:separator/>
      </w:r>
    </w:p>
  </w:endnote>
  <w:endnote w:type="continuationSeparator" w:id="0">
    <w:p w14:paraId="51291DD0" w14:textId="77777777" w:rsidR="0063690C" w:rsidRDefault="0063690C" w:rsidP="0063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4077A" w14:textId="77777777" w:rsidR="0063690C" w:rsidRDefault="0063690C" w:rsidP="0063690C">
      <w:pPr>
        <w:spacing w:after="0" w:line="240" w:lineRule="auto"/>
      </w:pPr>
      <w:r>
        <w:separator/>
      </w:r>
    </w:p>
  </w:footnote>
  <w:footnote w:type="continuationSeparator" w:id="0">
    <w:p w14:paraId="1E27ED93" w14:textId="77777777" w:rsidR="0063690C" w:rsidRDefault="0063690C" w:rsidP="00636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978D4" w14:textId="77777777" w:rsidR="0063690C" w:rsidRDefault="0063690C">
    <w:pPr>
      <w:pStyle w:val="Header"/>
    </w:pPr>
    <w:r w:rsidRPr="0063690C">
      <w:rPr>
        <w:noProof/>
      </w:rPr>
      <w:drawing>
        <wp:anchor distT="0" distB="0" distL="114300" distR="114300" simplePos="0" relativeHeight="251659264" behindDoc="0" locked="0" layoutInCell="1" allowOverlap="1" wp14:anchorId="2731DE22" wp14:editId="3F23968B">
          <wp:simplePos x="0" y="0"/>
          <wp:positionH relativeFrom="margin">
            <wp:posOffset>-304800</wp:posOffset>
          </wp:positionH>
          <wp:positionV relativeFrom="margin">
            <wp:posOffset>-698500</wp:posOffset>
          </wp:positionV>
          <wp:extent cx="2946400" cy="582930"/>
          <wp:effectExtent l="0" t="0" r="0" b="1270"/>
          <wp:wrapSquare wrapText="bothSides"/>
          <wp:docPr id="1" name="Picture 1" descr="Social Care Wal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ocial Care Wales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3690C">
      <w:rPr>
        <w:noProof/>
      </w:rPr>
      <w:drawing>
        <wp:anchor distT="0" distB="0" distL="114300" distR="114300" simplePos="0" relativeHeight="251660288" behindDoc="0" locked="0" layoutInCell="1" allowOverlap="1" wp14:anchorId="53532451" wp14:editId="37A51EC1">
          <wp:simplePos x="0" y="0"/>
          <wp:positionH relativeFrom="column">
            <wp:posOffset>7480300</wp:posOffset>
          </wp:positionH>
          <wp:positionV relativeFrom="paragraph">
            <wp:posOffset>-246380</wp:posOffset>
          </wp:positionV>
          <wp:extent cx="1676400" cy="596900"/>
          <wp:effectExtent l="0" t="0" r="0" b="0"/>
          <wp:wrapSquare wrapText="bothSides"/>
          <wp:docPr id="2" name="Picture 2" descr="Welsh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elsh Government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0C"/>
    <w:rsid w:val="002E45F8"/>
    <w:rsid w:val="004D6C7B"/>
    <w:rsid w:val="00547160"/>
    <w:rsid w:val="0063690C"/>
    <w:rsid w:val="00690958"/>
    <w:rsid w:val="00B00C5F"/>
    <w:rsid w:val="00D241FD"/>
    <w:rsid w:val="00D9320E"/>
    <w:rsid w:val="00EA17CC"/>
    <w:rsid w:val="00EA1CE3"/>
    <w:rsid w:val="00F2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5C1B5"/>
  <w15:chartTrackingRefBased/>
  <w15:docId w15:val="{D1213E20-8044-2F4A-B061-2AB21A99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90C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958"/>
    <w:pPr>
      <w:spacing w:after="200" w:line="276" w:lineRule="auto"/>
      <w:outlineLvl w:val="0"/>
    </w:pPr>
    <w:rPr>
      <w:rFonts w:ascii="Arial" w:eastAsia="Calibri" w:hAnsi="Arial" w:cs="Arial"/>
      <w:b/>
      <w:bCs/>
      <w:color w:val="11846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90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90C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63690C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36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90C"/>
    <w:pPr>
      <w:spacing w:after="200"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90C"/>
    <w:rPr>
      <w:rFonts w:ascii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63690C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36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90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36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90C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90958"/>
    <w:rPr>
      <w:rFonts w:ascii="Arial" w:eastAsia="Calibri" w:hAnsi="Arial" w:cs="Arial"/>
      <w:b/>
      <w:bCs/>
      <w:color w:val="11846A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Williams</dc:creator>
  <cp:keywords/>
  <dc:description/>
  <cp:lastModifiedBy>Danielle Williams</cp:lastModifiedBy>
  <cp:revision>5</cp:revision>
  <dcterms:created xsi:type="dcterms:W3CDTF">2020-11-23T13:02:00Z</dcterms:created>
  <dcterms:modified xsi:type="dcterms:W3CDTF">2020-11-23T13:09:00Z</dcterms:modified>
</cp:coreProperties>
</file>